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367" w:rsidRPr="00EB728E" w:rsidRDefault="00657367" w:rsidP="00657367">
      <w:pPr>
        <w:spacing w:after="120" w:line="240" w:lineRule="auto"/>
        <w:contextualSpacing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</w:t>
      </w:r>
      <w:r w:rsidRPr="00EB728E">
        <w:rPr>
          <w:rFonts w:ascii="Times New Roman" w:hAnsi="Times New Roman"/>
          <w:b/>
          <w:sz w:val="32"/>
          <w:szCs w:val="32"/>
        </w:rPr>
        <w:t>PROC</w:t>
      </w:r>
      <w:r w:rsidR="00533FF5">
        <w:rPr>
          <w:rFonts w:ascii="Times New Roman" w:hAnsi="Times New Roman"/>
          <w:b/>
          <w:sz w:val="32"/>
          <w:szCs w:val="32"/>
        </w:rPr>
        <w:t xml:space="preserve">ESSO SELETIVO DE ESTAGIÁRIOS </w:t>
      </w:r>
      <w:r w:rsidR="00DF4CC1">
        <w:rPr>
          <w:rFonts w:ascii="Times New Roman" w:hAnsi="Times New Roman"/>
          <w:b/>
          <w:sz w:val="32"/>
          <w:szCs w:val="32"/>
        </w:rPr>
        <w:t>01/2023</w:t>
      </w:r>
    </w:p>
    <w:p w:rsidR="00657367" w:rsidRDefault="00657367" w:rsidP="00657367">
      <w:pPr>
        <w:spacing w:after="12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657367" w:rsidRDefault="00657367" w:rsidP="00657367">
      <w:pPr>
        <w:spacing w:after="12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:rsidR="008211DB" w:rsidRDefault="00DF4CC1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COMUNICADO Nº 1</w:t>
      </w:r>
    </w:p>
    <w:p w:rsidR="00DF4CC1" w:rsidRDefault="00DF4CC1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F4CC1" w:rsidRDefault="00DF4CC1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ALTERAÇÃO DO EDITAL</w:t>
      </w:r>
    </w:p>
    <w:p w:rsidR="005B6AA8" w:rsidRDefault="005B6AA8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F4CC1" w:rsidRDefault="00DF4CC1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INSERÇÃO DO CURSO DE DIREITO</w:t>
      </w:r>
    </w:p>
    <w:p w:rsidR="00DF4CC1" w:rsidRDefault="00DF4CC1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F4CC1" w:rsidRDefault="00DF4CC1" w:rsidP="00DF4CC1">
      <w:pPr>
        <w:spacing w:after="12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211DB" w:rsidRDefault="00DF4CC1" w:rsidP="00DF4CC1">
      <w:pPr>
        <w:spacing w:after="12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Administração Municipal comunica a inserção do curso de Direito no </w:t>
      </w:r>
      <w:r w:rsidRPr="00DF4CC1">
        <w:rPr>
          <w:rFonts w:ascii="Times New Roman" w:hAnsi="Times New Roman"/>
          <w:b/>
          <w:sz w:val="28"/>
          <w:szCs w:val="28"/>
        </w:rPr>
        <w:t>item 2 -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4CC1">
        <w:rPr>
          <w:rFonts w:ascii="Times New Roman" w:hAnsi="Times New Roman" w:cs="Times New Roman"/>
          <w:b/>
          <w:sz w:val="24"/>
          <w:szCs w:val="24"/>
        </w:rPr>
        <w:t>DOS CURSOS, VAGAS DISPONÍVEIS E VALORES DE BOLSA AUXÍLIO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8"/>
          <w:szCs w:val="28"/>
        </w:rPr>
        <w:t>do Edital referente ao Processo Seletivo em pauta, mantendo-se os demais cursos conforme originalmente divulgado.</w:t>
      </w:r>
    </w:p>
    <w:p w:rsidR="00094826" w:rsidRDefault="00094826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94826" w:rsidRDefault="00094826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F723E" w:rsidRDefault="00DF723E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F723E" w:rsidRDefault="00DF723E" w:rsidP="008211DB">
      <w:pPr>
        <w:spacing w:after="12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211DB" w:rsidRDefault="008211DB" w:rsidP="00DF723E">
      <w:pPr>
        <w:spacing w:after="120" w:line="240" w:lineRule="auto"/>
        <w:ind w:left="-567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566AD" w:rsidRDefault="00BA7EA9" w:rsidP="00BA7EA9">
      <w:pPr>
        <w:spacing w:after="120" w:line="480" w:lineRule="auto"/>
        <w:jc w:val="center"/>
      </w:pPr>
      <w:r>
        <w:rPr>
          <w:rFonts w:ascii="Arial" w:hAnsi="Arial" w:cs="Arial"/>
          <w:sz w:val="24"/>
          <w:szCs w:val="24"/>
        </w:rPr>
        <w:t>A</w:t>
      </w:r>
      <w:r w:rsidR="00BC542C">
        <w:rPr>
          <w:rFonts w:ascii="Arial" w:hAnsi="Arial" w:cs="Arial"/>
          <w:sz w:val="24"/>
          <w:szCs w:val="24"/>
        </w:rPr>
        <w:t xml:space="preserve">rroio Grande, </w:t>
      </w:r>
      <w:r w:rsidR="00DF4CC1">
        <w:rPr>
          <w:rFonts w:ascii="Arial" w:hAnsi="Arial" w:cs="Arial"/>
          <w:sz w:val="24"/>
          <w:szCs w:val="24"/>
        </w:rPr>
        <w:t>07 de fevereiro de 2023</w:t>
      </w:r>
      <w:r w:rsidR="008211DB">
        <w:rPr>
          <w:rFonts w:ascii="Arial" w:hAnsi="Arial" w:cs="Arial"/>
          <w:sz w:val="24"/>
          <w:szCs w:val="24"/>
        </w:rPr>
        <w:t>.</w:t>
      </w:r>
    </w:p>
    <w:sectPr w:rsidR="005566AD" w:rsidSect="00D37B1C">
      <w:headerReference w:type="default" r:id="rId8"/>
      <w:pgSz w:w="11906" w:h="16838"/>
      <w:pgMar w:top="2378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7D3" w:rsidRDefault="005547D3" w:rsidP="000533E3">
      <w:pPr>
        <w:spacing w:after="0" w:line="240" w:lineRule="auto"/>
      </w:pPr>
      <w:r>
        <w:separator/>
      </w:r>
    </w:p>
  </w:endnote>
  <w:endnote w:type="continuationSeparator" w:id="0">
    <w:p w:rsidR="005547D3" w:rsidRDefault="005547D3" w:rsidP="00053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7D3" w:rsidRDefault="005547D3" w:rsidP="000533E3">
      <w:pPr>
        <w:spacing w:after="0" w:line="240" w:lineRule="auto"/>
      </w:pPr>
      <w:r>
        <w:separator/>
      </w:r>
    </w:p>
  </w:footnote>
  <w:footnote w:type="continuationSeparator" w:id="0">
    <w:p w:rsidR="005547D3" w:rsidRDefault="005547D3" w:rsidP="00053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3E3" w:rsidRDefault="000533E3">
    <w:pPr>
      <w:pStyle w:val="Cabealho"/>
    </w:pPr>
    <w:r w:rsidRPr="000533E3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-899160</wp:posOffset>
          </wp:positionH>
          <wp:positionV relativeFrom="paragraph">
            <wp:posOffset>-192405</wp:posOffset>
          </wp:positionV>
          <wp:extent cx="1800225" cy="1028700"/>
          <wp:effectExtent l="19050" t="0" r="9525" b="0"/>
          <wp:wrapThrough wrapText="bothSides">
            <wp:wrapPolygon edited="0">
              <wp:start x="-229" y="0"/>
              <wp:lineTo x="-229" y="21200"/>
              <wp:lineTo x="21714" y="21200"/>
              <wp:lineTo x="21714" y="0"/>
              <wp:lineTo x="-229" y="0"/>
            </wp:wrapPolygon>
          </wp:wrapThrough>
          <wp:docPr id="6" name="Imagem 0" descr="logo pref transp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pref transp 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0225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533E3" w:rsidRPr="000533E3" w:rsidRDefault="00D37B1C" w:rsidP="00D37B1C">
    <w:pPr>
      <w:pStyle w:val="Cabealho"/>
      <w:tabs>
        <w:tab w:val="clear" w:pos="4252"/>
        <w:tab w:val="center" w:pos="8647"/>
      </w:tabs>
      <w:rPr>
        <w:rFonts w:ascii="Times New Roman" w:hAnsi="Times New Roman" w:cs="Times New Roman"/>
        <w:b/>
        <w:sz w:val="28"/>
        <w:szCs w:val="28"/>
      </w:rPr>
    </w:pPr>
    <w:r>
      <w:rPr>
        <w:b/>
        <w:sz w:val="28"/>
        <w:szCs w:val="28"/>
      </w:rPr>
      <w:t xml:space="preserve">BAB         </w:t>
    </w:r>
    <w:r w:rsidR="000533E3">
      <w:rPr>
        <w:b/>
        <w:sz w:val="28"/>
        <w:szCs w:val="28"/>
      </w:rPr>
      <w:t xml:space="preserve">   </w:t>
    </w:r>
    <w:r w:rsidR="000533E3" w:rsidRPr="000533E3">
      <w:rPr>
        <w:b/>
        <w:sz w:val="28"/>
        <w:szCs w:val="28"/>
      </w:rPr>
      <w:t xml:space="preserve"> </w:t>
    </w:r>
    <w:r w:rsidR="003C0402">
      <w:rPr>
        <w:b/>
        <w:sz w:val="28"/>
        <w:szCs w:val="28"/>
      </w:rPr>
      <w:t xml:space="preserve">   </w:t>
    </w:r>
    <w:r w:rsidR="000533E3" w:rsidRPr="00D37B1C">
      <w:rPr>
        <w:rFonts w:ascii="Times New Roman" w:hAnsi="Times New Roman" w:cs="Times New Roman"/>
        <w:b/>
        <w:sz w:val="32"/>
        <w:szCs w:val="32"/>
      </w:rPr>
      <w:t xml:space="preserve">SECRETARIA MUNICIPAL DE </w:t>
    </w:r>
    <w:r>
      <w:rPr>
        <w:rFonts w:ascii="Times New Roman" w:hAnsi="Times New Roman" w:cs="Times New Roman"/>
        <w:b/>
        <w:sz w:val="32"/>
        <w:szCs w:val="32"/>
      </w:rPr>
      <w:t>A</w:t>
    </w:r>
    <w:r w:rsidR="000533E3" w:rsidRPr="00D37B1C">
      <w:rPr>
        <w:rFonts w:ascii="Times New Roman" w:hAnsi="Times New Roman" w:cs="Times New Roman"/>
        <w:b/>
        <w:sz w:val="32"/>
        <w:szCs w:val="32"/>
      </w:rPr>
      <w:t>DMINISTRAÇÃO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34F3D"/>
    <w:multiLevelType w:val="hybridMultilevel"/>
    <w:tmpl w:val="485A1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E25946"/>
    <w:multiLevelType w:val="hybridMultilevel"/>
    <w:tmpl w:val="232CBF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396431"/>
    <w:multiLevelType w:val="hybridMultilevel"/>
    <w:tmpl w:val="A372FF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33E3"/>
    <w:rsid w:val="000533E3"/>
    <w:rsid w:val="00080F29"/>
    <w:rsid w:val="00094826"/>
    <w:rsid w:val="001113E9"/>
    <w:rsid w:val="00133D0A"/>
    <w:rsid w:val="001A265D"/>
    <w:rsid w:val="002534F4"/>
    <w:rsid w:val="00283B82"/>
    <w:rsid w:val="00296387"/>
    <w:rsid w:val="002E6F69"/>
    <w:rsid w:val="002F05B5"/>
    <w:rsid w:val="00325A93"/>
    <w:rsid w:val="00336F71"/>
    <w:rsid w:val="0034616A"/>
    <w:rsid w:val="003C0402"/>
    <w:rsid w:val="003D3BFF"/>
    <w:rsid w:val="003E7DF4"/>
    <w:rsid w:val="00411345"/>
    <w:rsid w:val="00533FF5"/>
    <w:rsid w:val="005547D3"/>
    <w:rsid w:val="005566AD"/>
    <w:rsid w:val="00556D8D"/>
    <w:rsid w:val="005B6AA8"/>
    <w:rsid w:val="005C6A53"/>
    <w:rsid w:val="005E2577"/>
    <w:rsid w:val="005F0791"/>
    <w:rsid w:val="006173A2"/>
    <w:rsid w:val="00657367"/>
    <w:rsid w:val="006603EE"/>
    <w:rsid w:val="006668E3"/>
    <w:rsid w:val="00674F86"/>
    <w:rsid w:val="00727257"/>
    <w:rsid w:val="00781824"/>
    <w:rsid w:val="007D0B43"/>
    <w:rsid w:val="008211DB"/>
    <w:rsid w:val="00837328"/>
    <w:rsid w:val="008B54CE"/>
    <w:rsid w:val="008F40F1"/>
    <w:rsid w:val="009A62EA"/>
    <w:rsid w:val="00A07384"/>
    <w:rsid w:val="00A2500F"/>
    <w:rsid w:val="00B31423"/>
    <w:rsid w:val="00B87767"/>
    <w:rsid w:val="00BA7EA9"/>
    <w:rsid w:val="00BC542C"/>
    <w:rsid w:val="00C17E61"/>
    <w:rsid w:val="00C35B66"/>
    <w:rsid w:val="00CA558C"/>
    <w:rsid w:val="00CF7108"/>
    <w:rsid w:val="00D31931"/>
    <w:rsid w:val="00D33870"/>
    <w:rsid w:val="00D37B1C"/>
    <w:rsid w:val="00D75CD1"/>
    <w:rsid w:val="00DC21A9"/>
    <w:rsid w:val="00DD7D78"/>
    <w:rsid w:val="00DF4CB6"/>
    <w:rsid w:val="00DF4CC1"/>
    <w:rsid w:val="00DF723E"/>
    <w:rsid w:val="00E20D6F"/>
    <w:rsid w:val="00E265C4"/>
    <w:rsid w:val="00E51592"/>
    <w:rsid w:val="00E80F92"/>
    <w:rsid w:val="00ED2358"/>
    <w:rsid w:val="00EE3E84"/>
    <w:rsid w:val="00EF651B"/>
    <w:rsid w:val="00F1780C"/>
    <w:rsid w:val="00F9724C"/>
    <w:rsid w:val="00FB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3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33E3"/>
  </w:style>
  <w:style w:type="paragraph" w:styleId="Rodap">
    <w:name w:val="footer"/>
    <w:basedOn w:val="Normal"/>
    <w:link w:val="RodapChar"/>
    <w:uiPriority w:val="99"/>
    <w:semiHidden/>
    <w:unhideWhenUsed/>
    <w:rsid w:val="000533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533E3"/>
  </w:style>
  <w:style w:type="paragraph" w:styleId="Textodebalo">
    <w:name w:val="Balloon Text"/>
    <w:basedOn w:val="Normal"/>
    <w:link w:val="TextodebaloChar"/>
    <w:uiPriority w:val="99"/>
    <w:semiHidden/>
    <w:unhideWhenUsed/>
    <w:rsid w:val="00053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33E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37B1C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D37B1C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94826"/>
    <w:rPr>
      <w:color w:val="800080"/>
      <w:u w:val="single"/>
    </w:rPr>
  </w:style>
  <w:style w:type="paragraph" w:customStyle="1" w:styleId="xl63">
    <w:name w:val="xl63"/>
    <w:basedOn w:val="Normal"/>
    <w:rsid w:val="0009482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0948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E4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66">
    <w:name w:val="xl66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7">
    <w:name w:val="xl67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8">
    <w:name w:val="xl68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E4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71">
    <w:name w:val="xl71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2">
    <w:name w:val="xl72"/>
    <w:basedOn w:val="Normal"/>
    <w:rsid w:val="000948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9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</dc:creator>
  <cp:lastModifiedBy>Jary Fontana</cp:lastModifiedBy>
  <cp:revision>4</cp:revision>
  <cp:lastPrinted>2023-02-06T22:15:00Z</cp:lastPrinted>
  <dcterms:created xsi:type="dcterms:W3CDTF">2023-02-06T22:13:00Z</dcterms:created>
  <dcterms:modified xsi:type="dcterms:W3CDTF">2023-02-06T22:23:00Z</dcterms:modified>
</cp:coreProperties>
</file>